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0A38EB06" w:rsidR="003C3D84" w:rsidRPr="003C3D84" w:rsidRDefault="00B52FE1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="00403F4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046516D1" w14:textId="0488E0B0" w:rsidR="001C3306" w:rsidRDefault="00BA5377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="00523E8F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523E8F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010F06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A2B94">
        <w:rPr>
          <w:rFonts w:ascii="TH SarabunIT๙" w:hAnsi="TH SarabunIT๙" w:cs="TH SarabunIT๙"/>
          <w:sz w:val="32"/>
          <w:szCs w:val="32"/>
        </w:rPr>
        <w:t xml:space="preserve"> </w:t>
      </w:r>
      <w:r w:rsidR="00272E2B">
        <w:rPr>
          <w:rFonts w:ascii="TH SarabunIT๙" w:hAnsi="TH SarabunIT๙" w:cs="TH SarabunIT๙"/>
          <w:sz w:val="32"/>
          <w:szCs w:val="32"/>
        </w:rPr>
        <w:t xml:space="preserve">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52FE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ต.พีรวัส  คำกะสินธุ์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(สอบสวน)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สภ.พัฒนานิคม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หัวหน้างานจราจร อบรมปล่อยแถวเจ้าหน้าที่          ตำรวจจราจร ก่อนออกปฏิบัติหน้าที่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หน้า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>โรงเรียนพัฒนานิคม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 xml:space="preserve">ลพบุรี-วังม่วง 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(ทล.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>3017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) ต.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="0084654F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>นิคม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20CF4FDD" w14:textId="07CA6ACA" w:rsidR="006619E2" w:rsidRDefault="006619E2" w:rsidP="00B03D36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52FE1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B6F7948" wp14:editId="19737215">
            <wp:extent cx="4048125" cy="2439035"/>
            <wp:effectExtent l="0" t="0" r="9525" b="0"/>
            <wp:docPr id="4001956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95682" name="รูปภาพ 4001956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1E6F" w14:textId="78ABEA99" w:rsidR="00272E2B" w:rsidRPr="00272E2B" w:rsidRDefault="00272E2B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</w:t>
      </w:r>
      <w:r w:rsidR="00B52FE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B52FE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53D7A8" wp14:editId="0FAA75BC">
            <wp:extent cx="4019550" cy="2428875"/>
            <wp:effectExtent l="0" t="0" r="0" b="9525"/>
            <wp:docPr id="66491002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10027" name="รูปภาพ 6649100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474" cy="24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4539" w14:textId="2F20D09C" w:rsidR="00403F47" w:rsidRDefault="00403F47" w:rsidP="00B03D36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</w:t>
      </w:r>
    </w:p>
    <w:p w14:paraId="133BDDA3" w14:textId="77777777" w:rsidR="00B52FE1" w:rsidRDefault="006619E2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6476CB08" w14:textId="0901558E" w:rsidR="00DC0A85" w:rsidRDefault="006619E2" w:rsidP="00B03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0813D82A" w14:textId="09D00FB5" w:rsidR="006619E2" w:rsidRDefault="00BA5377" w:rsidP="006619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6619E2"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3E1F">
        <w:rPr>
          <w:rFonts w:ascii="TH SarabunIT๙" w:hAnsi="TH SarabunIT๙" w:cs="TH SarabunIT๙"/>
          <w:sz w:val="32"/>
          <w:szCs w:val="32"/>
        </w:rPr>
        <w:t xml:space="preserve">4 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619E2">
        <w:rPr>
          <w:rFonts w:ascii="TH SarabunIT๙" w:hAnsi="TH SarabunIT๙" w:cs="TH SarabunIT๙"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หัวหน้างานจราจร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          ตำรวจจราจร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ตั้งจุดตรวจกวดขันวินัยจราจร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เพี่อป้องกันการเกิดอุบัติเหตุ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ถนนลพบุรี วังม่วง (ทล.3017 )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4DF5D3FC" w14:textId="167B1E8D" w:rsidR="00292E09" w:rsidRDefault="00B52FE1" w:rsidP="006619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7CCBA2" wp14:editId="490CB86C">
            <wp:extent cx="3038475" cy="2286000"/>
            <wp:effectExtent l="0" t="0" r="9525" b="0"/>
            <wp:docPr id="106869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60715" name="รูปภาพ 6745607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529" cy="2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2E09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4FD7A0" wp14:editId="3B3DB31A">
            <wp:extent cx="2686050" cy="2286000"/>
            <wp:effectExtent l="0" t="0" r="0" b="0"/>
            <wp:docPr id="14231491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22310" name="รูปภาพ 1853522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261" cy="228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1F06" w14:textId="675CB503" w:rsidR="00292E09" w:rsidRDefault="00292E09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E183ED3" wp14:editId="4C604A77">
            <wp:extent cx="2924175" cy="2752725"/>
            <wp:effectExtent l="0" t="0" r="9525" b="9525"/>
            <wp:docPr id="17126839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83915" name="รูปภาพ 17126839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37" cy="275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F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FE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B52FE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12B2364" wp14:editId="36BE3D2D">
            <wp:extent cx="2714625" cy="2761615"/>
            <wp:effectExtent l="0" t="0" r="9525" b="635"/>
            <wp:docPr id="8195744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74455" name="รูปภาพ 8195744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87" cy="27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4489" w14:textId="6576D33A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44FE8B7" w14:textId="77777777" w:rsidR="00B52FE1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182FDEFD" w14:textId="77777777" w:rsidR="00B52FE1" w:rsidRDefault="00B52FE1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11637F1" w14:textId="789F73F1" w:rsidR="00BA5377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5377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251B375F" w14:textId="0640ED32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5148A">
        <w:rPr>
          <w:rFonts w:ascii="TH SarabunIT๙" w:hAnsi="TH SarabunIT๙" w:cs="TH SarabunIT๙"/>
          <w:sz w:val="32"/>
          <w:szCs w:val="32"/>
        </w:rPr>
        <w:t xml:space="preserve">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  หัวหน้างานจราจร   พร้อมเจ้าหน้าที่         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ตำรวจจราจร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   หน้าโรงเรียนพัฒนานิคม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ถนนลพบุรี วังม่วง (ทล.3017 )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3A069433" w14:textId="27B06678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52FE1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F3588A8" wp14:editId="4D820299">
            <wp:extent cx="2847975" cy="2489835"/>
            <wp:effectExtent l="0" t="0" r="9525" b="5715"/>
            <wp:docPr id="4423975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97526" name="รูปภาพ 4423975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39" cy="250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FE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52FE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B52FE1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A4E3BAF" wp14:editId="5AF81427">
            <wp:extent cx="2581275" cy="2505030"/>
            <wp:effectExtent l="0" t="0" r="0" b="0"/>
            <wp:docPr id="8821538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53862" name="รูปภาพ 8821538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347" cy="25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F534" w14:textId="3BC50E26" w:rsidR="00A568C5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52FE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251BD0" wp14:editId="6C419108">
            <wp:extent cx="2857500" cy="2524125"/>
            <wp:effectExtent l="0" t="0" r="0" b="9525"/>
            <wp:docPr id="10999656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65625" name="รูปภาพ 10999656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37" cy="25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48A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45148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EE1C01" wp14:editId="7F334095">
            <wp:extent cx="2600325" cy="2508885"/>
            <wp:effectExtent l="0" t="0" r="9525" b="5715"/>
            <wp:docPr id="48342406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4066" name="รูปภาพ 4834240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491" cy="251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4652" w14:textId="77777777" w:rsidR="0045148A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1C0E0B32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0B3FF13F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12A80518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1380E258" w14:textId="2F16A440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79DF5BE0" w14:textId="5F32E826" w:rsidR="002F416D" w:rsidRDefault="002F416D" w:rsidP="002F41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B37C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พีรวัส  คำกะสินธุ์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สว.(สอบสวน)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   หัวหน้างานจราจร   พร้อมเจ้าหน้าที่           ตำรวจจราจร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ร่วมกับเจ้าหน้าที่ขนส่งจังหวัดลพบุรี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อบรมให้ความรู้เกี่ยวกับหลักการขับขี่ปลอดภัยและกฎหมายจราจรที่ควรรู้  แก่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ผู้ขับขี่และประจำรถรถรับ-ส่งนักเรียน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ณ. ห้องประชุม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993E1F">
        <w:rPr>
          <w:rFonts w:ascii="TH SarabunIT๙" w:hAnsi="TH SarabunIT๙" w:cs="TH SarabunIT๙" w:hint="cs"/>
          <w:sz w:val="32"/>
          <w:szCs w:val="32"/>
          <w:cs/>
        </w:rPr>
        <w:t>พัฒนานิคม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พัฒนานิคม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3E1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 w:rsidR="00F1755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3E06671" w14:textId="0F250DBB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E43C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45148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08F703" wp14:editId="27F86479">
            <wp:extent cx="2895600" cy="2171700"/>
            <wp:effectExtent l="0" t="0" r="0" b="0"/>
            <wp:docPr id="56444996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49968" name="รูปภาพ 5644499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511" cy="21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5148A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5148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F60318" wp14:editId="29150F4A">
            <wp:extent cx="2686050" cy="2152015"/>
            <wp:effectExtent l="0" t="0" r="0" b="635"/>
            <wp:docPr id="193404316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43160" name="รูปภาพ 19340431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96" cy="21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64AF" w14:textId="6E69360E" w:rsidR="000B37C9" w:rsidRDefault="000B37C9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C3E5F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45148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20590CA" wp14:editId="1F916D26">
            <wp:extent cx="2857500" cy="2209165"/>
            <wp:effectExtent l="0" t="0" r="0" b="635"/>
            <wp:docPr id="5450870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8701" name="รูปภาพ 545087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84" cy="2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48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45148A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45148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ACA98ED" wp14:editId="2EA5894F">
            <wp:extent cx="2757170" cy="2181162"/>
            <wp:effectExtent l="0" t="0" r="5080" b="0"/>
            <wp:docPr id="19748660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66018" name="รูปภาพ 19748660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21" cy="21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40F8" w14:textId="6CEF1C49" w:rsidR="00EE43CA" w:rsidRDefault="00EE43CA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13C21922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DD2AA24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7DD70A13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4F6156A4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62F5B533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270DF66D" w14:textId="04BB616D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</w:t>
      </w:r>
    </w:p>
    <w:p w14:paraId="6D30C88B" w14:textId="14AD244D" w:rsidR="00F17559" w:rsidRDefault="00F17559" w:rsidP="00F175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 w:rsidR="00993E1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เจ้าหน้าที่ตำรวจจราจร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  กิจกรรมสร้างภาพลักษณ์ที่ดีงานจราจร  โดยได้ช่วยเหลือ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>เด็กนักเรียนลงรถรับ - ส่งนักเรียน บริเวณหน้าโรงเรียนเพ็ญพัฒนา ถนนลพบุรี - วังม่วง (ทล.3017 ) ต.พัฒนานิคม อ.พัฒนานิคม</w:t>
      </w:r>
      <w:r w:rsidR="00C46AF6">
        <w:rPr>
          <w:rFonts w:ascii="TH SarabunIT๙" w:hAnsi="TH SarabunIT๙" w:cs="TH SarabunIT๙"/>
          <w:sz w:val="32"/>
          <w:szCs w:val="32"/>
        </w:rPr>
        <w:t xml:space="preserve">   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 xml:space="preserve">จ.ลพบุรี 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เพื่อเป็นการป้องกันการเกิดอุบัติเหต</w:t>
      </w:r>
      <w:r w:rsidR="00C46AF6">
        <w:rPr>
          <w:rFonts w:ascii="TH SarabunIT๙" w:hAnsi="TH SarabunIT๙" w:cs="TH SarabunIT๙" w:hint="cs"/>
          <w:sz w:val="32"/>
          <w:szCs w:val="32"/>
          <w:cs/>
        </w:rPr>
        <w:t xml:space="preserve">ุ </w:t>
      </w:r>
    </w:p>
    <w:p w14:paraId="03E371ED" w14:textId="1846FC09" w:rsidR="00BA5377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79074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93E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43218B" wp14:editId="08B6195D">
            <wp:extent cx="2761615" cy="3143535"/>
            <wp:effectExtent l="0" t="0" r="635" b="0"/>
            <wp:docPr id="103773822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38223" name="รูปภาพ 10377382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35" cy="31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E1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93E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EDD286" wp14:editId="5CD23E8A">
            <wp:extent cx="2813050" cy="3114675"/>
            <wp:effectExtent l="0" t="0" r="6350" b="9525"/>
            <wp:docPr id="52624362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43620" name="รูปภาพ 5262436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29" cy="312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9B72" w14:textId="34780771" w:rsidR="00790745" w:rsidRDefault="0079074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93E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ABCA3F" wp14:editId="3DED89F5">
            <wp:extent cx="2780665" cy="2971426"/>
            <wp:effectExtent l="0" t="0" r="635" b="635"/>
            <wp:docPr id="77108747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87476" name="รูปภาพ 77108747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56" cy="2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93E1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93E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62BEC1" wp14:editId="321E3FCA">
            <wp:extent cx="2794000" cy="2971800"/>
            <wp:effectExtent l="0" t="0" r="6350" b="0"/>
            <wp:docPr id="11196807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8074" name="รูปภาพ 11196807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b="3539"/>
                    <a:stretch/>
                  </pic:blipFill>
                  <pic:spPr bwMode="auto">
                    <a:xfrm>
                      <a:off x="0" y="0"/>
                      <a:ext cx="2794943" cy="297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E97C2" w14:textId="77777777" w:rsidR="00DC0E0B" w:rsidRDefault="00DC0E0B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sectPr w:rsidR="00DC0E0B" w:rsidSect="006619E2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10F06"/>
    <w:rsid w:val="000949F6"/>
    <w:rsid w:val="000B37C9"/>
    <w:rsid w:val="001109FA"/>
    <w:rsid w:val="00161526"/>
    <w:rsid w:val="001C3306"/>
    <w:rsid w:val="00240499"/>
    <w:rsid w:val="00272E2B"/>
    <w:rsid w:val="00292E09"/>
    <w:rsid w:val="002F416D"/>
    <w:rsid w:val="003005A3"/>
    <w:rsid w:val="003252F0"/>
    <w:rsid w:val="00327A47"/>
    <w:rsid w:val="0037127C"/>
    <w:rsid w:val="003C3D84"/>
    <w:rsid w:val="00403F47"/>
    <w:rsid w:val="004078C9"/>
    <w:rsid w:val="00427B2B"/>
    <w:rsid w:val="0045148A"/>
    <w:rsid w:val="004A56A8"/>
    <w:rsid w:val="004C0269"/>
    <w:rsid w:val="00523E8F"/>
    <w:rsid w:val="00535745"/>
    <w:rsid w:val="00550D2A"/>
    <w:rsid w:val="005B74F6"/>
    <w:rsid w:val="00636C8D"/>
    <w:rsid w:val="0064372A"/>
    <w:rsid w:val="0065543A"/>
    <w:rsid w:val="006619E2"/>
    <w:rsid w:val="006B0AED"/>
    <w:rsid w:val="006C16D6"/>
    <w:rsid w:val="006C1F07"/>
    <w:rsid w:val="006C3E5F"/>
    <w:rsid w:val="0073281B"/>
    <w:rsid w:val="00790745"/>
    <w:rsid w:val="00825882"/>
    <w:rsid w:val="0084054F"/>
    <w:rsid w:val="0084654F"/>
    <w:rsid w:val="00863D97"/>
    <w:rsid w:val="008913E6"/>
    <w:rsid w:val="008A2815"/>
    <w:rsid w:val="00906C05"/>
    <w:rsid w:val="0098513D"/>
    <w:rsid w:val="00993E1F"/>
    <w:rsid w:val="009C0DEA"/>
    <w:rsid w:val="009E1D18"/>
    <w:rsid w:val="00A3060C"/>
    <w:rsid w:val="00A568C5"/>
    <w:rsid w:val="00B03D36"/>
    <w:rsid w:val="00B52FE1"/>
    <w:rsid w:val="00BA2B94"/>
    <w:rsid w:val="00BA5377"/>
    <w:rsid w:val="00BC638B"/>
    <w:rsid w:val="00C04BBD"/>
    <w:rsid w:val="00C46AF6"/>
    <w:rsid w:val="00C63F1A"/>
    <w:rsid w:val="00CD0BDA"/>
    <w:rsid w:val="00CD4C00"/>
    <w:rsid w:val="00D332D9"/>
    <w:rsid w:val="00D7183B"/>
    <w:rsid w:val="00DC0A85"/>
    <w:rsid w:val="00DC0E0B"/>
    <w:rsid w:val="00DE0776"/>
    <w:rsid w:val="00E00AF0"/>
    <w:rsid w:val="00E31420"/>
    <w:rsid w:val="00EE43CA"/>
    <w:rsid w:val="00F007C7"/>
    <w:rsid w:val="00F17559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5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WIN11</cp:lastModifiedBy>
  <cp:revision>23</cp:revision>
  <dcterms:created xsi:type="dcterms:W3CDTF">2024-03-01T03:59:00Z</dcterms:created>
  <dcterms:modified xsi:type="dcterms:W3CDTF">2025-03-26T05:22:00Z</dcterms:modified>
</cp:coreProperties>
</file>